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4" w:rsidRDefault="00C471C4" w:rsidP="000246C1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Manje je više </w:t>
      </w:r>
    </w:p>
    <w:p w:rsidR="00C471C4" w:rsidRDefault="00C471C4" w:rsidP="000246C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[1</w:t>
      </w:r>
      <w:r w:rsidR="006D210A">
        <w:rPr>
          <w:b/>
          <w:sz w:val="28"/>
        </w:rPr>
        <w:t>3</w:t>
      </w:r>
      <w:r w:rsidR="004E0FA9">
        <w:rPr>
          <w:b/>
          <w:sz w:val="28"/>
        </w:rPr>
        <w:t>9</w:t>
      </w:r>
      <w:r>
        <w:rPr>
          <w:b/>
          <w:sz w:val="28"/>
        </w:rPr>
        <w:t>])</w:t>
      </w:r>
    </w:p>
    <w:p w:rsidR="00C471C4" w:rsidRDefault="00C471C4" w:rsidP="000246C1">
      <w:pPr>
        <w:spacing w:line="360" w:lineRule="auto"/>
      </w:pPr>
    </w:p>
    <w:p w:rsidR="00C471C4" w:rsidRDefault="00775592" w:rsidP="000246C1">
      <w:pPr>
        <w:spacing w:line="360" w:lineRule="auto"/>
        <w:jc w:val="center"/>
      </w:pPr>
      <w:r>
        <w:rPr>
          <w:b/>
        </w:rPr>
        <w:t>Mol</w:t>
      </w:r>
      <w:r w:rsidR="00DC00AF">
        <w:rPr>
          <w:b/>
        </w:rPr>
        <w:t>im, dajem, primam...!</w:t>
      </w:r>
      <w:r w:rsidR="00C471C4">
        <w:rPr>
          <w:b/>
        </w:rPr>
        <w:t xml:space="preserve"> </w:t>
      </w:r>
    </w:p>
    <w:p w:rsidR="00AF6E55" w:rsidRDefault="00AF6E55" w:rsidP="000246C1">
      <w:pPr>
        <w:snapToGrid w:val="0"/>
        <w:spacing w:line="360" w:lineRule="auto"/>
      </w:pPr>
    </w:p>
    <w:p w:rsidR="00C22032" w:rsidRDefault="00DC00AF" w:rsidP="00C22032">
      <w:pPr>
        <w:snapToGrid w:val="0"/>
        <w:spacing w:line="360" w:lineRule="auto"/>
      </w:pPr>
      <w:r>
        <w:t xml:space="preserve">Koloplet </w:t>
      </w:r>
      <w:r w:rsidR="00295051">
        <w:t>šar</w:t>
      </w:r>
      <w:r w:rsidR="0051285A">
        <w:t xml:space="preserve">ene </w:t>
      </w:r>
      <w:r w:rsidR="00295051">
        <w:t xml:space="preserve">raznolikosti </w:t>
      </w:r>
      <w:r w:rsidR="0051285A">
        <w:t>među</w:t>
      </w:r>
      <w:r>
        <w:t>ljudskih odnosa</w:t>
      </w:r>
      <w:r w:rsidR="00F43096">
        <w:t xml:space="preserve"> </w:t>
      </w:r>
      <w:r w:rsidR="004E6058">
        <w:t xml:space="preserve">slikovito </w:t>
      </w:r>
      <w:r w:rsidR="0051285A">
        <w:t xml:space="preserve">se dade </w:t>
      </w:r>
      <w:r w:rsidR="00295051">
        <w:t xml:space="preserve">prikazati kao preplitanje </w:t>
      </w:r>
      <w:r w:rsidR="00295051" w:rsidRPr="003E66E2">
        <w:rPr>
          <w:i/>
        </w:rPr>
        <w:t>davanja</w:t>
      </w:r>
      <w:r w:rsidR="00295051">
        <w:t xml:space="preserve"> i </w:t>
      </w:r>
      <w:r w:rsidR="00295051" w:rsidRPr="003E66E2">
        <w:rPr>
          <w:i/>
        </w:rPr>
        <w:t>primanja</w:t>
      </w:r>
      <w:r w:rsidR="00295051">
        <w:t>.</w:t>
      </w:r>
      <w:r w:rsidR="007B0767">
        <w:t xml:space="preserve"> </w:t>
      </w:r>
      <w:r w:rsidR="003E66E2" w:rsidRPr="003A49DF">
        <w:rPr>
          <w:i/>
        </w:rPr>
        <w:t>Molitvu</w:t>
      </w:r>
      <w:r w:rsidR="003E66E2">
        <w:t xml:space="preserve"> </w:t>
      </w:r>
      <w:r w:rsidR="00B515B4">
        <w:t xml:space="preserve">kao okosnicu korizmenih kolumnica </w:t>
      </w:r>
      <w:r w:rsidR="00735878">
        <w:t xml:space="preserve">laički </w:t>
      </w:r>
      <w:r w:rsidR="00B515B4">
        <w:t xml:space="preserve">promatram u </w:t>
      </w:r>
      <w:r w:rsidR="00735878">
        <w:t xml:space="preserve">vijugavu </w:t>
      </w:r>
      <w:r w:rsidR="00B515B4">
        <w:t xml:space="preserve">procijepu </w:t>
      </w:r>
      <w:r w:rsidR="00B17E5B">
        <w:t xml:space="preserve">između davanja i primanja kao dviju </w:t>
      </w:r>
      <w:r w:rsidR="008157E9">
        <w:t xml:space="preserve">nazubljeno </w:t>
      </w:r>
      <w:r w:rsidR="00B17E5B">
        <w:t xml:space="preserve">oprečnih razina </w:t>
      </w:r>
      <w:r w:rsidR="004E6058">
        <w:t xml:space="preserve">dubinske </w:t>
      </w:r>
      <w:r w:rsidR="00B17E5B">
        <w:t>uzajamnosti bez koj</w:t>
      </w:r>
      <w:r w:rsidR="004406B4">
        <w:t>e</w:t>
      </w:r>
      <w:r w:rsidR="00B17E5B">
        <w:t xml:space="preserve"> je nemoguće objasniti pojedine zakonitosti ljudskog postojanja.</w:t>
      </w:r>
    </w:p>
    <w:p w:rsidR="009415B4" w:rsidRDefault="00B17E5B" w:rsidP="00C22032">
      <w:pPr>
        <w:snapToGrid w:val="0"/>
        <w:spacing w:line="360" w:lineRule="auto"/>
        <w:ind w:firstLine="708"/>
      </w:pPr>
      <w:r>
        <w:t xml:space="preserve">Ne zaboravljam pritom </w:t>
      </w:r>
      <w:r w:rsidR="00DF7E2C">
        <w:t xml:space="preserve">da </w:t>
      </w:r>
      <w:r>
        <w:t>na</w:t>
      </w:r>
      <w:r w:rsidR="004E6058">
        <w:t>s</w:t>
      </w:r>
      <w:r>
        <w:t xml:space="preserve"> </w:t>
      </w:r>
      <w:r w:rsidR="007B0767">
        <w:t xml:space="preserve">Pavao </w:t>
      </w:r>
      <w:r w:rsidR="008D16C9">
        <w:t xml:space="preserve">prema </w:t>
      </w:r>
      <w:r w:rsidR="007B0767">
        <w:t xml:space="preserve">Djelima apostolskim (20,35) </w:t>
      </w:r>
      <w:r w:rsidR="004E6058">
        <w:t xml:space="preserve">glede </w:t>
      </w:r>
      <w:r w:rsidR="00735878">
        <w:t>zamršen</w:t>
      </w:r>
      <w:r w:rsidR="004E6058">
        <w:t xml:space="preserve">ih </w:t>
      </w:r>
      <w:r w:rsidR="008D16C9">
        <w:t>okolnos</w:t>
      </w:r>
      <w:r w:rsidR="004E6058">
        <w:t>t</w:t>
      </w:r>
      <w:r w:rsidR="008D16C9">
        <w:t xml:space="preserve">i </w:t>
      </w:r>
      <w:r w:rsidR="004406B4">
        <w:t>pozemljarskog suživota</w:t>
      </w:r>
      <w:r w:rsidR="008D16C9">
        <w:t xml:space="preserve"> </w:t>
      </w:r>
      <w:r w:rsidR="004E6058">
        <w:t xml:space="preserve">podsjeća na </w:t>
      </w:r>
      <w:r w:rsidR="0079667F">
        <w:t xml:space="preserve">britko </w:t>
      </w:r>
      <w:r w:rsidR="00436EF0">
        <w:t xml:space="preserve">sročene </w:t>
      </w:r>
      <w:r w:rsidR="007B0767">
        <w:t xml:space="preserve">Isusove riječi: </w:t>
      </w:r>
      <w:r w:rsidR="003E66E2" w:rsidRPr="008157E9">
        <w:rPr>
          <w:i/>
        </w:rPr>
        <w:t>...Davati je blaženije nego primati.</w:t>
      </w:r>
      <w:r w:rsidR="008D16C9">
        <w:t xml:space="preserve"> Ovdje se</w:t>
      </w:r>
      <w:r w:rsidR="003F292B">
        <w:t xml:space="preserve"> </w:t>
      </w:r>
      <w:r w:rsidR="00DF7E2C">
        <w:t>pak</w:t>
      </w:r>
      <w:r w:rsidR="003F292B">
        <w:t xml:space="preserve"> </w:t>
      </w:r>
      <w:r w:rsidR="008D16C9">
        <w:t>r</w:t>
      </w:r>
      <w:r w:rsidR="008157E9">
        <w:t>a</w:t>
      </w:r>
      <w:r w:rsidR="008D16C9">
        <w:t xml:space="preserve">di o </w:t>
      </w:r>
      <w:r w:rsidR="008F240F">
        <w:t xml:space="preserve">molitvi kao </w:t>
      </w:r>
      <w:r w:rsidR="00892AF5">
        <w:t xml:space="preserve">slabo </w:t>
      </w:r>
      <w:r w:rsidR="008F240F">
        <w:t>istraženu</w:t>
      </w:r>
      <w:r w:rsidR="008157E9">
        <w:t>,</w:t>
      </w:r>
      <w:r w:rsidR="008F240F">
        <w:t xml:space="preserve"> </w:t>
      </w:r>
      <w:r w:rsidR="00CF35F4">
        <w:t xml:space="preserve">dobrano </w:t>
      </w:r>
      <w:r w:rsidR="008157E9">
        <w:t>ne</w:t>
      </w:r>
      <w:r w:rsidR="008F240F">
        <w:t xml:space="preserve">proučenu </w:t>
      </w:r>
      <w:r w:rsidR="00CD7A83">
        <w:t xml:space="preserve">i </w:t>
      </w:r>
      <w:r w:rsidR="00DA4341">
        <w:t xml:space="preserve">neodoljivo zanimljivu </w:t>
      </w:r>
      <w:r w:rsidR="001A793F">
        <w:t xml:space="preserve">duhovnom </w:t>
      </w:r>
      <w:r w:rsidR="008F240F">
        <w:t xml:space="preserve">fenomenu </w:t>
      </w:r>
      <w:r w:rsidR="00DA4341">
        <w:t xml:space="preserve">nemjerljive </w:t>
      </w:r>
      <w:r w:rsidR="004406B4">
        <w:t>sve</w:t>
      </w:r>
      <w:r w:rsidR="008F240F">
        <w:t xml:space="preserve">ukupnosti </w:t>
      </w:r>
      <w:r w:rsidR="00EE38E7">
        <w:t>burnih</w:t>
      </w:r>
      <w:r w:rsidR="003F292B">
        <w:t xml:space="preserve"> </w:t>
      </w:r>
      <w:r w:rsidR="008F240F">
        <w:t xml:space="preserve">odnosa između dragog </w:t>
      </w:r>
      <w:r w:rsidR="008F240F" w:rsidRPr="00087A19">
        <w:rPr>
          <w:i/>
        </w:rPr>
        <w:t>Boga</w:t>
      </w:r>
      <w:r w:rsidR="008F240F">
        <w:t xml:space="preserve"> i milog </w:t>
      </w:r>
      <w:r w:rsidR="00087A19" w:rsidRPr="00087A19">
        <w:rPr>
          <w:i/>
        </w:rPr>
        <w:t>Č</w:t>
      </w:r>
      <w:r w:rsidR="008F240F" w:rsidRPr="00087A19">
        <w:rPr>
          <w:i/>
        </w:rPr>
        <w:t>ovjeka</w:t>
      </w:r>
      <w:r w:rsidR="008F240F">
        <w:t xml:space="preserve">. Davanje i primanje </w:t>
      </w:r>
      <w:r w:rsidR="004E2915">
        <w:t xml:space="preserve">u </w:t>
      </w:r>
      <w:r w:rsidR="00CD7A83">
        <w:t>to</w:t>
      </w:r>
      <w:r w:rsidR="00436EF0">
        <w:t>m</w:t>
      </w:r>
      <w:r w:rsidR="00CD7A83">
        <w:t xml:space="preserve"> </w:t>
      </w:r>
      <w:r w:rsidR="004E2915">
        <w:t xml:space="preserve">su </w:t>
      </w:r>
      <w:r w:rsidR="00087A19">
        <w:t>bogoljudsko</w:t>
      </w:r>
      <w:r w:rsidR="00436EF0">
        <w:t>m</w:t>
      </w:r>
      <w:r w:rsidR="00087A19">
        <w:t xml:space="preserve"> </w:t>
      </w:r>
      <w:r w:rsidR="00436EF0">
        <w:t>suodnosu</w:t>
      </w:r>
      <w:r w:rsidR="004E2915">
        <w:t xml:space="preserve"> </w:t>
      </w:r>
      <w:r w:rsidR="00087A19">
        <w:t xml:space="preserve">posvema </w:t>
      </w:r>
      <w:r w:rsidR="004E2915">
        <w:t>lišeni polarizirajuće opre</w:t>
      </w:r>
      <w:r w:rsidR="00DA4341">
        <w:t>č</w:t>
      </w:r>
      <w:r w:rsidR="004E2915">
        <w:t>nosti</w:t>
      </w:r>
      <w:r w:rsidR="009415B4">
        <w:t xml:space="preserve"> </w:t>
      </w:r>
      <w:r w:rsidR="0079667F">
        <w:t xml:space="preserve">što </w:t>
      </w:r>
      <w:r w:rsidR="009415B4">
        <w:t xml:space="preserve">se </w:t>
      </w:r>
      <w:r w:rsidR="00892AF5">
        <w:t xml:space="preserve">baš </w:t>
      </w:r>
      <w:r w:rsidR="009415B4">
        <w:t xml:space="preserve">u molitvi </w:t>
      </w:r>
      <w:r w:rsidR="00087A19">
        <w:t xml:space="preserve">spoznajno </w:t>
      </w:r>
      <w:r w:rsidR="009415B4">
        <w:t xml:space="preserve">zrcali u </w:t>
      </w:r>
      <w:r w:rsidR="00087A19">
        <w:t xml:space="preserve">blagotvornu </w:t>
      </w:r>
      <w:r w:rsidR="00CB6F3F">
        <w:t xml:space="preserve">skladnoglasju </w:t>
      </w:r>
      <w:r w:rsidR="009415B4">
        <w:t xml:space="preserve">usrećujuće </w:t>
      </w:r>
      <w:r w:rsidR="009415B4" w:rsidRPr="00EE38E7">
        <w:rPr>
          <w:i/>
        </w:rPr>
        <w:t>blaženosti</w:t>
      </w:r>
      <w:r w:rsidR="009415B4">
        <w:t>.</w:t>
      </w:r>
    </w:p>
    <w:p w:rsidR="005327BC" w:rsidRDefault="00047F60" w:rsidP="005327BC">
      <w:pPr>
        <w:snapToGrid w:val="0"/>
        <w:spacing w:line="360" w:lineRule="auto"/>
        <w:ind w:firstLine="708"/>
      </w:pPr>
      <w:r>
        <w:t xml:space="preserve">Prijelazni </w:t>
      </w:r>
      <w:r w:rsidR="00F234C5">
        <w:t>hrva</w:t>
      </w:r>
      <w:r w:rsidR="00525057">
        <w:t>t</w:t>
      </w:r>
      <w:r w:rsidR="00F234C5">
        <w:t xml:space="preserve">ski </w:t>
      </w:r>
      <w:r>
        <w:t xml:space="preserve">glagol </w:t>
      </w:r>
      <w:r w:rsidRPr="00F234C5">
        <w:rPr>
          <w:i/>
        </w:rPr>
        <w:t>moliti</w:t>
      </w:r>
      <w:r>
        <w:t xml:space="preserve"> ne može se nažalost podičiti osobitom uporabnom omiljenošću. </w:t>
      </w:r>
      <w:r w:rsidR="00E17C87">
        <w:t xml:space="preserve">Moliti nekoga za nešto u </w:t>
      </w:r>
      <w:r w:rsidR="00892AF5">
        <w:t xml:space="preserve">trpkoj </w:t>
      </w:r>
      <w:r w:rsidR="00E17C87">
        <w:t>je opreci s</w:t>
      </w:r>
      <w:r w:rsidR="00F53C63">
        <w:t>a</w:t>
      </w:r>
      <w:r w:rsidR="00E17C87">
        <w:t xml:space="preserve"> </w:t>
      </w:r>
      <w:r w:rsidR="00F53C63">
        <w:t xml:space="preserve">samoživom </w:t>
      </w:r>
      <w:r w:rsidR="00F234C5">
        <w:t xml:space="preserve">ustobočenošću </w:t>
      </w:r>
      <w:r w:rsidR="00F53C63">
        <w:t xml:space="preserve">nabrekla </w:t>
      </w:r>
      <w:r w:rsidR="00E17C87">
        <w:t>ljudsk</w:t>
      </w:r>
      <w:r w:rsidR="00F234C5">
        <w:t>og</w:t>
      </w:r>
      <w:r w:rsidR="00E17C87">
        <w:t xml:space="preserve"> ponos</w:t>
      </w:r>
      <w:r w:rsidR="00F234C5">
        <w:t>a</w:t>
      </w:r>
      <w:r w:rsidR="00E17C87">
        <w:t xml:space="preserve">. Semantički religiozno obilježen </w:t>
      </w:r>
      <w:r w:rsidR="00182AF0">
        <w:t>p</w:t>
      </w:r>
      <w:r>
        <w:t xml:space="preserve">ovratni glagol </w:t>
      </w:r>
      <w:r w:rsidRPr="00444D66">
        <w:rPr>
          <w:i/>
        </w:rPr>
        <w:t>moliti se</w:t>
      </w:r>
      <w:r>
        <w:t xml:space="preserve"> </w:t>
      </w:r>
      <w:r w:rsidR="00C869A3">
        <w:t>uporabno</w:t>
      </w:r>
      <w:r>
        <w:t xml:space="preserve">, doduše, </w:t>
      </w:r>
      <w:r w:rsidR="00C869A3">
        <w:t xml:space="preserve">stoji </w:t>
      </w:r>
      <w:r>
        <w:t>nešto bolje</w:t>
      </w:r>
      <w:r w:rsidR="000F746A">
        <w:t xml:space="preserve">, ali se u </w:t>
      </w:r>
      <w:r w:rsidR="00C869A3">
        <w:t xml:space="preserve">govornoj </w:t>
      </w:r>
      <w:r w:rsidR="000F746A">
        <w:t>praksi</w:t>
      </w:r>
      <w:r w:rsidR="00005DB7">
        <w:tab/>
      </w:r>
      <w:r w:rsidR="00C2000D">
        <w:t>nerijetko</w:t>
      </w:r>
      <w:r w:rsidR="00444D66">
        <w:t xml:space="preserve"> </w:t>
      </w:r>
      <w:r w:rsidR="000F746A">
        <w:t xml:space="preserve">očituje kao </w:t>
      </w:r>
      <w:r w:rsidR="00444D66">
        <w:t xml:space="preserve">monoton </w:t>
      </w:r>
      <w:r w:rsidR="000F746A">
        <w:t xml:space="preserve">izraz </w:t>
      </w:r>
      <w:r w:rsidR="00F53C63">
        <w:t xml:space="preserve">nehotične </w:t>
      </w:r>
      <w:r w:rsidR="000F746A">
        <w:t xml:space="preserve">pasivnosti </w:t>
      </w:r>
      <w:r w:rsidR="0013280B">
        <w:t xml:space="preserve">koja se </w:t>
      </w:r>
      <w:r w:rsidR="00C869A3">
        <w:t xml:space="preserve">inertno </w:t>
      </w:r>
      <w:r w:rsidR="0013280B">
        <w:t>opire prerastanju molitve u</w:t>
      </w:r>
      <w:r w:rsidR="00444D66">
        <w:t xml:space="preserve"> razbistrujuće duhovno gibanje. </w:t>
      </w:r>
      <w:r w:rsidR="008219A1">
        <w:t xml:space="preserve">U njemu se, naime, </w:t>
      </w:r>
      <w:r w:rsidR="00D22697">
        <w:t>zbiva</w:t>
      </w:r>
      <w:r w:rsidR="008219A1">
        <w:t xml:space="preserve"> </w:t>
      </w:r>
      <w:r w:rsidR="00C869A3">
        <w:t xml:space="preserve">preobrazbeni </w:t>
      </w:r>
      <w:r w:rsidR="008219A1">
        <w:t xml:space="preserve">susret </w:t>
      </w:r>
      <w:r w:rsidR="008219A1" w:rsidRPr="005327BC">
        <w:rPr>
          <w:i/>
        </w:rPr>
        <w:t>molitelja</w:t>
      </w:r>
      <w:r w:rsidR="008219A1">
        <w:t xml:space="preserve"> i </w:t>
      </w:r>
      <w:r w:rsidR="008219A1" w:rsidRPr="00F53C63">
        <w:rPr>
          <w:i/>
        </w:rPr>
        <w:t>Stvoritelja</w:t>
      </w:r>
      <w:r w:rsidR="008219A1">
        <w:t xml:space="preserve"> u kojemu </w:t>
      </w:r>
      <w:r w:rsidR="00D22697">
        <w:t xml:space="preserve">raskajani </w:t>
      </w:r>
      <w:r w:rsidR="008219A1">
        <w:t xml:space="preserve">molitelj </w:t>
      </w:r>
      <w:r w:rsidR="00D22697">
        <w:t>prijemčivom</w:t>
      </w:r>
      <w:r w:rsidR="0079667F">
        <w:t>e</w:t>
      </w:r>
      <w:r w:rsidR="00D22697">
        <w:t xml:space="preserve"> </w:t>
      </w:r>
      <w:r w:rsidR="008219A1">
        <w:t xml:space="preserve">Bogu </w:t>
      </w:r>
      <w:r w:rsidR="00D22697">
        <w:t xml:space="preserve">rado </w:t>
      </w:r>
      <w:r w:rsidR="00D22697" w:rsidRPr="0079667F">
        <w:rPr>
          <w:i/>
        </w:rPr>
        <w:t>daje</w:t>
      </w:r>
      <w:r w:rsidR="00D22697">
        <w:t xml:space="preserve"> sve </w:t>
      </w:r>
      <w:r w:rsidR="008219A1">
        <w:t xml:space="preserve">što mu je na umu i u mislima, na duši i u čuvstvima, na savjesti i u srcu. Zauzvrat mu </w:t>
      </w:r>
      <w:r w:rsidR="00C022E7">
        <w:t xml:space="preserve">trojstveni Otkupitelj </w:t>
      </w:r>
      <w:r w:rsidR="00347C7C">
        <w:t>smjesta</w:t>
      </w:r>
      <w:r w:rsidR="000100BD">
        <w:t xml:space="preserve"> </w:t>
      </w:r>
      <w:r w:rsidR="00C022E7">
        <w:t xml:space="preserve">pruža </w:t>
      </w:r>
      <w:r w:rsidR="00C022E7" w:rsidRPr="004D5C8A">
        <w:rPr>
          <w:i/>
        </w:rPr>
        <w:t>olakšanje</w:t>
      </w:r>
      <w:r w:rsidR="00C022E7">
        <w:t xml:space="preserve">, </w:t>
      </w:r>
      <w:r w:rsidR="004D5C8A">
        <w:t xml:space="preserve">čineći ga voljno </w:t>
      </w:r>
      <w:r w:rsidR="006B65B7">
        <w:t>spremnim</w:t>
      </w:r>
      <w:r w:rsidR="004D5C8A">
        <w:t xml:space="preserve"> </w:t>
      </w:r>
      <w:r w:rsidR="00C022E7">
        <w:t xml:space="preserve">da na svim </w:t>
      </w:r>
      <w:r w:rsidR="004D5C8A">
        <w:t xml:space="preserve">razinama postojanja blaženo </w:t>
      </w:r>
      <w:r w:rsidR="00C022E7" w:rsidRPr="0079667F">
        <w:rPr>
          <w:i/>
        </w:rPr>
        <w:t>prima</w:t>
      </w:r>
      <w:r w:rsidR="00C022E7">
        <w:t xml:space="preserve"> </w:t>
      </w:r>
      <w:r w:rsidR="003F292B">
        <w:t>darovanu budućnost.</w:t>
      </w:r>
      <w:r w:rsidR="006117B9">
        <w:t xml:space="preserve"> A to se, sukladno moliteljevoj naravi</w:t>
      </w:r>
      <w:r w:rsidR="004D5C8A">
        <w:t xml:space="preserve">, </w:t>
      </w:r>
      <w:r w:rsidR="006117B9">
        <w:t>temperamentu</w:t>
      </w:r>
      <w:r w:rsidR="004D5C8A">
        <w:t xml:space="preserve"> i karakteru</w:t>
      </w:r>
      <w:r w:rsidR="006117B9">
        <w:t xml:space="preserve">, </w:t>
      </w:r>
      <w:r w:rsidR="006125A4">
        <w:t xml:space="preserve">spontano </w:t>
      </w:r>
      <w:r w:rsidR="006117B9">
        <w:t xml:space="preserve">odvija u </w:t>
      </w:r>
      <w:r w:rsidR="00406561">
        <w:t xml:space="preserve">oslobađajućoj </w:t>
      </w:r>
      <w:r w:rsidR="00CA0456">
        <w:t xml:space="preserve">rastresitosti </w:t>
      </w:r>
      <w:r w:rsidR="00E34F3C">
        <w:t xml:space="preserve">nesuspregnute </w:t>
      </w:r>
      <w:r w:rsidR="009C00D6">
        <w:t>molitvene komunikacije.</w:t>
      </w:r>
    </w:p>
    <w:p w:rsidR="00406561" w:rsidRDefault="00082FF8" w:rsidP="00A81A7E">
      <w:pPr>
        <w:snapToGrid w:val="0"/>
        <w:spacing w:line="360" w:lineRule="auto"/>
        <w:ind w:firstLine="708"/>
        <w:rPr>
          <w:i/>
          <w:sz w:val="22"/>
        </w:rPr>
      </w:pPr>
      <w:r>
        <w:t>H</w:t>
      </w:r>
      <w:r w:rsidR="00121B32">
        <w:t>rvatska pjesnikinja</w:t>
      </w:r>
      <w:r w:rsidR="00A81A7E">
        <w:t xml:space="preserve"> </w:t>
      </w:r>
      <w:r w:rsidR="00CA0456">
        <w:t>(</w:t>
      </w:r>
      <w:r w:rsidR="00A81A7E">
        <w:t>ro</w:t>
      </w:r>
      <w:r w:rsidR="00CA0456">
        <w:t>đena Sarajka!)</w:t>
      </w:r>
      <w:r w:rsidR="00A81A7E">
        <w:t xml:space="preserve"> </w:t>
      </w:r>
      <w:r w:rsidR="00A81A7E" w:rsidRPr="005327BC">
        <w:rPr>
          <w:b/>
        </w:rPr>
        <w:t>Nada Kesterčanek-V</w:t>
      </w:r>
      <w:r w:rsidR="00C2000D">
        <w:rPr>
          <w:b/>
        </w:rPr>
        <w:t>u</w:t>
      </w:r>
      <w:r w:rsidR="00A81A7E" w:rsidRPr="005327BC">
        <w:rPr>
          <w:b/>
        </w:rPr>
        <w:t>jica</w:t>
      </w:r>
      <w:r w:rsidR="00A81A7E">
        <w:t xml:space="preserve"> (1917-1971) </w:t>
      </w:r>
      <w:r w:rsidR="006B65B7">
        <w:t>usrdno</w:t>
      </w:r>
      <w:r>
        <w:t xml:space="preserve"> moli </w:t>
      </w:r>
      <w:r w:rsidR="00A81A7E">
        <w:t xml:space="preserve">za Hrvatsku u pjesmi </w:t>
      </w:r>
      <w:r w:rsidR="00A81A7E" w:rsidRPr="00A81A7E">
        <w:rPr>
          <w:i/>
        </w:rPr>
        <w:t>Molitva uz more</w:t>
      </w:r>
      <w:r w:rsidR="00A81A7E">
        <w:t>:</w:t>
      </w:r>
      <w:r w:rsidR="00E069E6">
        <w:t xml:space="preserve"> </w:t>
      </w:r>
      <w:r w:rsidR="00A81A7E" w:rsidRPr="00A81A7E">
        <w:rPr>
          <w:i/>
          <w:sz w:val="22"/>
        </w:rPr>
        <w:t>I još Te molim u crkvi ovoj / prepunoj tropskih aroma, /</w:t>
      </w:r>
      <w:r w:rsidR="005327BC">
        <w:rPr>
          <w:i/>
          <w:sz w:val="22"/>
        </w:rPr>
        <w:t xml:space="preserve"> </w:t>
      </w:r>
      <w:r w:rsidR="00A81A7E" w:rsidRPr="00A81A7E">
        <w:rPr>
          <w:i/>
          <w:sz w:val="22"/>
        </w:rPr>
        <w:t>Madono, kraljice mora, /</w:t>
      </w:r>
      <w:r w:rsidR="00E069E6">
        <w:rPr>
          <w:i/>
          <w:sz w:val="22"/>
        </w:rPr>
        <w:t xml:space="preserve"> </w:t>
      </w:r>
      <w:r w:rsidR="00A81A7E" w:rsidRPr="00A81A7E">
        <w:rPr>
          <w:i/>
          <w:sz w:val="22"/>
        </w:rPr>
        <w:t>povrati joj sinove doma!</w:t>
      </w:r>
    </w:p>
    <w:p w:rsidR="00A81A7E" w:rsidRDefault="00432A39" w:rsidP="00A81A7E">
      <w:pPr>
        <w:snapToGrid w:val="0"/>
        <w:spacing w:line="360" w:lineRule="auto"/>
        <w:ind w:firstLine="708"/>
      </w:pPr>
      <w:r w:rsidRPr="00432A39">
        <w:t>M</w:t>
      </w:r>
      <w:r w:rsidR="00E069E6">
        <w:t>ilostivi Kriste</w:t>
      </w:r>
      <w:r w:rsidR="00C176CA">
        <w:t xml:space="preserve"> Isuse</w:t>
      </w:r>
      <w:r w:rsidR="00E069E6">
        <w:t xml:space="preserve">, </w:t>
      </w:r>
      <w:r w:rsidR="00C22032">
        <w:t>prispodobi nam molitv</w:t>
      </w:r>
      <w:r w:rsidR="00AE14C7">
        <w:t>om</w:t>
      </w:r>
      <w:r w:rsidR="00C22032">
        <w:t xml:space="preserve"> </w:t>
      </w:r>
      <w:r w:rsidR="00AE14C7">
        <w:t xml:space="preserve">proćućeno </w:t>
      </w:r>
      <w:r w:rsidR="00C22032">
        <w:t>davanje i primanje!</w:t>
      </w:r>
    </w:p>
    <w:p w:rsidR="00C22032" w:rsidRDefault="00C22032" w:rsidP="00A81A7E">
      <w:pPr>
        <w:snapToGrid w:val="0"/>
        <w:spacing w:line="360" w:lineRule="auto"/>
        <w:ind w:firstLine="708"/>
      </w:pPr>
    </w:p>
    <w:p w:rsidR="00121B32" w:rsidRDefault="00C22032" w:rsidP="00C176CA">
      <w:pPr>
        <w:snapToGrid w:val="0"/>
        <w:spacing w:line="360" w:lineRule="auto"/>
        <w:jc w:val="right"/>
      </w:pPr>
      <w:r>
        <w:t>Sead Ivan Muhamedagić</w:t>
      </w:r>
    </w:p>
    <w:sectPr w:rsidR="0012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4"/>
    <w:rsid w:val="00003A6A"/>
    <w:rsid w:val="00005DB7"/>
    <w:rsid w:val="000100BD"/>
    <w:rsid w:val="000246C1"/>
    <w:rsid w:val="00036E5B"/>
    <w:rsid w:val="00044BEA"/>
    <w:rsid w:val="00047F60"/>
    <w:rsid w:val="00053DEA"/>
    <w:rsid w:val="00065F6E"/>
    <w:rsid w:val="00066158"/>
    <w:rsid w:val="0006731F"/>
    <w:rsid w:val="00075C7E"/>
    <w:rsid w:val="00080E74"/>
    <w:rsid w:val="00082FF8"/>
    <w:rsid w:val="00087A19"/>
    <w:rsid w:val="00090327"/>
    <w:rsid w:val="0009251D"/>
    <w:rsid w:val="000A7074"/>
    <w:rsid w:val="000C07AD"/>
    <w:rsid w:val="000C1D5E"/>
    <w:rsid w:val="000C4850"/>
    <w:rsid w:val="000D32E4"/>
    <w:rsid w:val="000E78DF"/>
    <w:rsid w:val="000F746A"/>
    <w:rsid w:val="00106C83"/>
    <w:rsid w:val="00121B32"/>
    <w:rsid w:val="001300B2"/>
    <w:rsid w:val="0013280B"/>
    <w:rsid w:val="00151E16"/>
    <w:rsid w:val="001758F8"/>
    <w:rsid w:val="00182AF0"/>
    <w:rsid w:val="001A051C"/>
    <w:rsid w:val="001A0724"/>
    <w:rsid w:val="001A564C"/>
    <w:rsid w:val="001A793F"/>
    <w:rsid w:val="001B778D"/>
    <w:rsid w:val="001D39C8"/>
    <w:rsid w:val="001D3C39"/>
    <w:rsid w:val="001E1911"/>
    <w:rsid w:val="001E3196"/>
    <w:rsid w:val="0020075C"/>
    <w:rsid w:val="00210225"/>
    <w:rsid w:val="00216CED"/>
    <w:rsid w:val="0022249F"/>
    <w:rsid w:val="002231E4"/>
    <w:rsid w:val="00224C15"/>
    <w:rsid w:val="002262AE"/>
    <w:rsid w:val="002748F2"/>
    <w:rsid w:val="0027789D"/>
    <w:rsid w:val="00293BCA"/>
    <w:rsid w:val="00295051"/>
    <w:rsid w:val="002A01C6"/>
    <w:rsid w:val="002A1B05"/>
    <w:rsid w:val="002A4FB5"/>
    <w:rsid w:val="002B082E"/>
    <w:rsid w:val="002C648C"/>
    <w:rsid w:val="002C746E"/>
    <w:rsid w:val="0032386A"/>
    <w:rsid w:val="00326F26"/>
    <w:rsid w:val="003317E2"/>
    <w:rsid w:val="00342633"/>
    <w:rsid w:val="00345BC8"/>
    <w:rsid w:val="003464D3"/>
    <w:rsid w:val="00347438"/>
    <w:rsid w:val="00347C7C"/>
    <w:rsid w:val="003504BB"/>
    <w:rsid w:val="003541C1"/>
    <w:rsid w:val="003677B1"/>
    <w:rsid w:val="00375A47"/>
    <w:rsid w:val="00383AE9"/>
    <w:rsid w:val="00384F56"/>
    <w:rsid w:val="003873CC"/>
    <w:rsid w:val="00391690"/>
    <w:rsid w:val="003A49DF"/>
    <w:rsid w:val="003A5512"/>
    <w:rsid w:val="003C03D2"/>
    <w:rsid w:val="003C23CE"/>
    <w:rsid w:val="003D7327"/>
    <w:rsid w:val="003E317D"/>
    <w:rsid w:val="003E66E2"/>
    <w:rsid w:val="003F0FF4"/>
    <w:rsid w:val="003F292B"/>
    <w:rsid w:val="00406561"/>
    <w:rsid w:val="004155FA"/>
    <w:rsid w:val="00415A1D"/>
    <w:rsid w:val="00421629"/>
    <w:rsid w:val="00432A39"/>
    <w:rsid w:val="00432AAA"/>
    <w:rsid w:val="004331EB"/>
    <w:rsid w:val="00433CF8"/>
    <w:rsid w:val="00435431"/>
    <w:rsid w:val="00436EF0"/>
    <w:rsid w:val="004406B4"/>
    <w:rsid w:val="00444D66"/>
    <w:rsid w:val="00452337"/>
    <w:rsid w:val="004530C9"/>
    <w:rsid w:val="00465E4D"/>
    <w:rsid w:val="00467383"/>
    <w:rsid w:val="004940A6"/>
    <w:rsid w:val="004A2800"/>
    <w:rsid w:val="004B32F2"/>
    <w:rsid w:val="004B6985"/>
    <w:rsid w:val="004B7058"/>
    <w:rsid w:val="004D43A2"/>
    <w:rsid w:val="004D5C8A"/>
    <w:rsid w:val="004D705C"/>
    <w:rsid w:val="004D750F"/>
    <w:rsid w:val="004E0FA9"/>
    <w:rsid w:val="004E2915"/>
    <w:rsid w:val="004E6058"/>
    <w:rsid w:val="004E7EF8"/>
    <w:rsid w:val="004F31BE"/>
    <w:rsid w:val="004F409B"/>
    <w:rsid w:val="004F44A5"/>
    <w:rsid w:val="005005CA"/>
    <w:rsid w:val="0051285A"/>
    <w:rsid w:val="0051627C"/>
    <w:rsid w:val="005206E4"/>
    <w:rsid w:val="00525057"/>
    <w:rsid w:val="005327BC"/>
    <w:rsid w:val="00535C46"/>
    <w:rsid w:val="00541B03"/>
    <w:rsid w:val="0054277A"/>
    <w:rsid w:val="005508AC"/>
    <w:rsid w:val="00557F82"/>
    <w:rsid w:val="0056477C"/>
    <w:rsid w:val="00570D1A"/>
    <w:rsid w:val="00570E00"/>
    <w:rsid w:val="00580AE3"/>
    <w:rsid w:val="005845CE"/>
    <w:rsid w:val="0059349C"/>
    <w:rsid w:val="005949F2"/>
    <w:rsid w:val="005A0BFB"/>
    <w:rsid w:val="005B29B8"/>
    <w:rsid w:val="005C08A6"/>
    <w:rsid w:val="005D0737"/>
    <w:rsid w:val="005E2087"/>
    <w:rsid w:val="005E3CFE"/>
    <w:rsid w:val="005E7B3E"/>
    <w:rsid w:val="005F568E"/>
    <w:rsid w:val="006009A0"/>
    <w:rsid w:val="00600D1C"/>
    <w:rsid w:val="006117B9"/>
    <w:rsid w:val="006125A4"/>
    <w:rsid w:val="00614B3A"/>
    <w:rsid w:val="006244C8"/>
    <w:rsid w:val="00627059"/>
    <w:rsid w:val="00634812"/>
    <w:rsid w:val="00640A5A"/>
    <w:rsid w:val="0064236A"/>
    <w:rsid w:val="00645DE2"/>
    <w:rsid w:val="00646E25"/>
    <w:rsid w:val="006516B3"/>
    <w:rsid w:val="00665435"/>
    <w:rsid w:val="006660D6"/>
    <w:rsid w:val="00672BB6"/>
    <w:rsid w:val="006742EC"/>
    <w:rsid w:val="00684E4E"/>
    <w:rsid w:val="0069114D"/>
    <w:rsid w:val="006918D7"/>
    <w:rsid w:val="006B0E7C"/>
    <w:rsid w:val="006B1769"/>
    <w:rsid w:val="006B621E"/>
    <w:rsid w:val="006B65B7"/>
    <w:rsid w:val="006B6863"/>
    <w:rsid w:val="006C3ABC"/>
    <w:rsid w:val="006D091A"/>
    <w:rsid w:val="006D210A"/>
    <w:rsid w:val="006D2E03"/>
    <w:rsid w:val="006D4DE6"/>
    <w:rsid w:val="006E0B60"/>
    <w:rsid w:val="006E2DA1"/>
    <w:rsid w:val="006E3E02"/>
    <w:rsid w:val="006E61A0"/>
    <w:rsid w:val="006F2413"/>
    <w:rsid w:val="007000BA"/>
    <w:rsid w:val="00700977"/>
    <w:rsid w:val="00706F81"/>
    <w:rsid w:val="00735878"/>
    <w:rsid w:val="00735D03"/>
    <w:rsid w:val="007403F5"/>
    <w:rsid w:val="00743B6D"/>
    <w:rsid w:val="00745B00"/>
    <w:rsid w:val="007501AE"/>
    <w:rsid w:val="007562F8"/>
    <w:rsid w:val="00767D59"/>
    <w:rsid w:val="00771880"/>
    <w:rsid w:val="00775592"/>
    <w:rsid w:val="00776287"/>
    <w:rsid w:val="007878FC"/>
    <w:rsid w:val="0079667F"/>
    <w:rsid w:val="007972E6"/>
    <w:rsid w:val="00797BE6"/>
    <w:rsid w:val="007B0767"/>
    <w:rsid w:val="007B3A60"/>
    <w:rsid w:val="007B7CEA"/>
    <w:rsid w:val="007C7AC6"/>
    <w:rsid w:val="007D5C67"/>
    <w:rsid w:val="007D62D4"/>
    <w:rsid w:val="007E6A77"/>
    <w:rsid w:val="007F2595"/>
    <w:rsid w:val="0080128F"/>
    <w:rsid w:val="00810C49"/>
    <w:rsid w:val="008157E9"/>
    <w:rsid w:val="008219A1"/>
    <w:rsid w:val="00832792"/>
    <w:rsid w:val="00845EFC"/>
    <w:rsid w:val="00852B43"/>
    <w:rsid w:val="00854F3F"/>
    <w:rsid w:val="00875155"/>
    <w:rsid w:val="00880F59"/>
    <w:rsid w:val="00884C6B"/>
    <w:rsid w:val="00891803"/>
    <w:rsid w:val="00892AF5"/>
    <w:rsid w:val="0089374E"/>
    <w:rsid w:val="00893DC1"/>
    <w:rsid w:val="00897376"/>
    <w:rsid w:val="008A5211"/>
    <w:rsid w:val="008B6252"/>
    <w:rsid w:val="008D16C9"/>
    <w:rsid w:val="008D199B"/>
    <w:rsid w:val="008F240F"/>
    <w:rsid w:val="008F254A"/>
    <w:rsid w:val="008F6B24"/>
    <w:rsid w:val="008F7EFA"/>
    <w:rsid w:val="00903C0B"/>
    <w:rsid w:val="00903F53"/>
    <w:rsid w:val="00911F09"/>
    <w:rsid w:val="00913936"/>
    <w:rsid w:val="00916522"/>
    <w:rsid w:val="00924701"/>
    <w:rsid w:val="0092620F"/>
    <w:rsid w:val="0093770F"/>
    <w:rsid w:val="009415B4"/>
    <w:rsid w:val="00944E50"/>
    <w:rsid w:val="00952101"/>
    <w:rsid w:val="009541A5"/>
    <w:rsid w:val="00963688"/>
    <w:rsid w:val="00972201"/>
    <w:rsid w:val="0097435C"/>
    <w:rsid w:val="00975547"/>
    <w:rsid w:val="00985618"/>
    <w:rsid w:val="009856A5"/>
    <w:rsid w:val="00986E76"/>
    <w:rsid w:val="009A1992"/>
    <w:rsid w:val="009A33BD"/>
    <w:rsid w:val="009B383E"/>
    <w:rsid w:val="009B5389"/>
    <w:rsid w:val="009C00D6"/>
    <w:rsid w:val="009C2021"/>
    <w:rsid w:val="009C7BB6"/>
    <w:rsid w:val="009E0976"/>
    <w:rsid w:val="009E1D57"/>
    <w:rsid w:val="009E4EE3"/>
    <w:rsid w:val="00A141CB"/>
    <w:rsid w:val="00A22B25"/>
    <w:rsid w:val="00A53C78"/>
    <w:rsid w:val="00A548CB"/>
    <w:rsid w:val="00A57581"/>
    <w:rsid w:val="00A57615"/>
    <w:rsid w:val="00A621CC"/>
    <w:rsid w:val="00A81A7E"/>
    <w:rsid w:val="00A87149"/>
    <w:rsid w:val="00A91A26"/>
    <w:rsid w:val="00AA12FB"/>
    <w:rsid w:val="00AA1AD2"/>
    <w:rsid w:val="00AB1E38"/>
    <w:rsid w:val="00AB2DEF"/>
    <w:rsid w:val="00AB6E8C"/>
    <w:rsid w:val="00AC2271"/>
    <w:rsid w:val="00AC5430"/>
    <w:rsid w:val="00AC7276"/>
    <w:rsid w:val="00AD1527"/>
    <w:rsid w:val="00AE14C7"/>
    <w:rsid w:val="00AE6663"/>
    <w:rsid w:val="00AF0743"/>
    <w:rsid w:val="00AF5937"/>
    <w:rsid w:val="00AF6E55"/>
    <w:rsid w:val="00B00EF6"/>
    <w:rsid w:val="00B12165"/>
    <w:rsid w:val="00B15826"/>
    <w:rsid w:val="00B17E5B"/>
    <w:rsid w:val="00B17ED8"/>
    <w:rsid w:val="00B345FB"/>
    <w:rsid w:val="00B41311"/>
    <w:rsid w:val="00B42D58"/>
    <w:rsid w:val="00B4567A"/>
    <w:rsid w:val="00B4684A"/>
    <w:rsid w:val="00B515B4"/>
    <w:rsid w:val="00B66577"/>
    <w:rsid w:val="00B74D78"/>
    <w:rsid w:val="00B83355"/>
    <w:rsid w:val="00B83877"/>
    <w:rsid w:val="00B86343"/>
    <w:rsid w:val="00BA6892"/>
    <w:rsid w:val="00BB2091"/>
    <w:rsid w:val="00BB549F"/>
    <w:rsid w:val="00BD4EF7"/>
    <w:rsid w:val="00BE4DBC"/>
    <w:rsid w:val="00BF34EF"/>
    <w:rsid w:val="00C009CE"/>
    <w:rsid w:val="00C022E7"/>
    <w:rsid w:val="00C07DF5"/>
    <w:rsid w:val="00C16CF8"/>
    <w:rsid w:val="00C176CA"/>
    <w:rsid w:val="00C1794A"/>
    <w:rsid w:val="00C2000D"/>
    <w:rsid w:val="00C22032"/>
    <w:rsid w:val="00C364A6"/>
    <w:rsid w:val="00C431DB"/>
    <w:rsid w:val="00C44357"/>
    <w:rsid w:val="00C471C4"/>
    <w:rsid w:val="00C50495"/>
    <w:rsid w:val="00C576E3"/>
    <w:rsid w:val="00C63C38"/>
    <w:rsid w:val="00C6545B"/>
    <w:rsid w:val="00C75256"/>
    <w:rsid w:val="00C770F6"/>
    <w:rsid w:val="00C81609"/>
    <w:rsid w:val="00C85F7D"/>
    <w:rsid w:val="00C869A3"/>
    <w:rsid w:val="00CA0456"/>
    <w:rsid w:val="00CA09E6"/>
    <w:rsid w:val="00CB6F3F"/>
    <w:rsid w:val="00CC3E79"/>
    <w:rsid w:val="00CC4BDA"/>
    <w:rsid w:val="00CD0C10"/>
    <w:rsid w:val="00CD30CE"/>
    <w:rsid w:val="00CD3569"/>
    <w:rsid w:val="00CD7A83"/>
    <w:rsid w:val="00CE397A"/>
    <w:rsid w:val="00CE51E4"/>
    <w:rsid w:val="00CF35F4"/>
    <w:rsid w:val="00D17A63"/>
    <w:rsid w:val="00D22697"/>
    <w:rsid w:val="00D3147D"/>
    <w:rsid w:val="00D36048"/>
    <w:rsid w:val="00D418FC"/>
    <w:rsid w:val="00D42A66"/>
    <w:rsid w:val="00D44748"/>
    <w:rsid w:val="00D45170"/>
    <w:rsid w:val="00D4563A"/>
    <w:rsid w:val="00D51B99"/>
    <w:rsid w:val="00D522B0"/>
    <w:rsid w:val="00D5458E"/>
    <w:rsid w:val="00D7785F"/>
    <w:rsid w:val="00D84179"/>
    <w:rsid w:val="00D92BBE"/>
    <w:rsid w:val="00D9546E"/>
    <w:rsid w:val="00DA3068"/>
    <w:rsid w:val="00DA4341"/>
    <w:rsid w:val="00DC00AF"/>
    <w:rsid w:val="00DC79AE"/>
    <w:rsid w:val="00DD0855"/>
    <w:rsid w:val="00DE111A"/>
    <w:rsid w:val="00DF6EBD"/>
    <w:rsid w:val="00DF7E2C"/>
    <w:rsid w:val="00E069E6"/>
    <w:rsid w:val="00E10620"/>
    <w:rsid w:val="00E15E68"/>
    <w:rsid w:val="00E17C87"/>
    <w:rsid w:val="00E2009B"/>
    <w:rsid w:val="00E34F3C"/>
    <w:rsid w:val="00E36EAA"/>
    <w:rsid w:val="00E47E86"/>
    <w:rsid w:val="00E57E9E"/>
    <w:rsid w:val="00E64458"/>
    <w:rsid w:val="00E74EDE"/>
    <w:rsid w:val="00E75233"/>
    <w:rsid w:val="00E76ECE"/>
    <w:rsid w:val="00E83FA1"/>
    <w:rsid w:val="00E84E1C"/>
    <w:rsid w:val="00E93203"/>
    <w:rsid w:val="00E9754E"/>
    <w:rsid w:val="00EA74CA"/>
    <w:rsid w:val="00EB5002"/>
    <w:rsid w:val="00EC2C3F"/>
    <w:rsid w:val="00ED7DCA"/>
    <w:rsid w:val="00EE1D96"/>
    <w:rsid w:val="00EE38E7"/>
    <w:rsid w:val="00EE7AF4"/>
    <w:rsid w:val="00EF6763"/>
    <w:rsid w:val="00F23326"/>
    <w:rsid w:val="00F234C5"/>
    <w:rsid w:val="00F33225"/>
    <w:rsid w:val="00F3347D"/>
    <w:rsid w:val="00F3660B"/>
    <w:rsid w:val="00F43096"/>
    <w:rsid w:val="00F46FB5"/>
    <w:rsid w:val="00F535E5"/>
    <w:rsid w:val="00F53C63"/>
    <w:rsid w:val="00F706BE"/>
    <w:rsid w:val="00F726C9"/>
    <w:rsid w:val="00F86DB1"/>
    <w:rsid w:val="00F9114C"/>
    <w:rsid w:val="00F91426"/>
    <w:rsid w:val="00FA0385"/>
    <w:rsid w:val="00FA538A"/>
    <w:rsid w:val="00FA7A27"/>
    <w:rsid w:val="00FB02B9"/>
    <w:rsid w:val="00FC4799"/>
    <w:rsid w:val="00FD2AF8"/>
    <w:rsid w:val="00FD2EA8"/>
    <w:rsid w:val="00FF3644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0">
    <w:name w:val="Style60"/>
    <w:basedOn w:val="Normal"/>
    <w:uiPriority w:val="99"/>
    <w:rsid w:val="00580AE3"/>
    <w:pPr>
      <w:widowControl w:val="0"/>
      <w:autoSpaceDE w:val="0"/>
      <w:autoSpaceDN w:val="0"/>
      <w:adjustRightInd w:val="0"/>
      <w:spacing w:line="288" w:lineRule="exact"/>
    </w:pPr>
    <w:rPr>
      <w:rFonts w:ascii="Georgia" w:eastAsia="Times New Roman" w:hAnsi="Georgia"/>
      <w:noProof w:val="0"/>
      <w:lang w:val="en-US" w:eastAsia="en-US"/>
    </w:rPr>
  </w:style>
  <w:style w:type="character" w:customStyle="1" w:styleId="FontStyle121">
    <w:name w:val="Font Style121"/>
    <w:basedOn w:val="DefaultParagraphFont"/>
    <w:uiPriority w:val="99"/>
    <w:rsid w:val="00580A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0">
    <w:name w:val="Style60"/>
    <w:basedOn w:val="Normal"/>
    <w:uiPriority w:val="99"/>
    <w:rsid w:val="00580AE3"/>
    <w:pPr>
      <w:widowControl w:val="0"/>
      <w:autoSpaceDE w:val="0"/>
      <w:autoSpaceDN w:val="0"/>
      <w:adjustRightInd w:val="0"/>
      <w:spacing w:line="288" w:lineRule="exact"/>
    </w:pPr>
    <w:rPr>
      <w:rFonts w:ascii="Georgia" w:eastAsia="Times New Roman" w:hAnsi="Georgia"/>
      <w:noProof w:val="0"/>
      <w:lang w:val="en-US" w:eastAsia="en-US"/>
    </w:rPr>
  </w:style>
  <w:style w:type="character" w:customStyle="1" w:styleId="FontStyle121">
    <w:name w:val="Font Style121"/>
    <w:basedOn w:val="DefaultParagraphFont"/>
    <w:uiPriority w:val="99"/>
    <w:rsid w:val="00580A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21</cp:revision>
  <dcterms:created xsi:type="dcterms:W3CDTF">2018-03-01T18:41:00Z</dcterms:created>
  <dcterms:modified xsi:type="dcterms:W3CDTF">2018-03-02T14:36:00Z</dcterms:modified>
</cp:coreProperties>
</file>